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718C3" w14:textId="77777777" w:rsidR="00EC2F29" w:rsidRPr="00187973" w:rsidRDefault="00EC2F29" w:rsidP="00EC2F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14:paraId="5FCDCF2C" w14:textId="77777777" w:rsidR="00EC2F29" w:rsidRPr="00187973" w:rsidRDefault="00EC2F29" w:rsidP="00EC2F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Ленинского сельского поселения</w:t>
      </w:r>
    </w:p>
    <w:p w14:paraId="7591BF1F" w14:textId="77777777" w:rsidR="00EC2F29" w:rsidRPr="00187973" w:rsidRDefault="00EC2F29" w:rsidP="00EC2F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Николаевского муниципального района</w:t>
      </w:r>
    </w:p>
    <w:p w14:paraId="735DF6EE" w14:textId="77777777" w:rsidR="00EC2F29" w:rsidRPr="00187973" w:rsidRDefault="00EC2F29" w:rsidP="00EC2F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14:paraId="76D6ED3D" w14:textId="77777777" w:rsidR="00EC2F29" w:rsidRPr="00187973" w:rsidRDefault="00EC2F29" w:rsidP="00EC2F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BF9CAB" wp14:editId="36EA15A0">
                <wp:simplePos x="0" y="0"/>
                <wp:positionH relativeFrom="column">
                  <wp:posOffset>92710</wp:posOffset>
                </wp:positionH>
                <wp:positionV relativeFrom="paragraph">
                  <wp:posOffset>197485</wp:posOffset>
                </wp:positionV>
                <wp:extent cx="5852160" cy="0"/>
                <wp:effectExtent l="26035" t="26035" r="2730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513E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5.55pt" to="46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" o:allowincell="f" strokeweight="3pt">
                <v:stroke linestyle="thinThin"/>
              </v:line>
            </w:pict>
          </mc:Fallback>
        </mc:AlternateContent>
      </w:r>
    </w:p>
    <w:p w14:paraId="2E5822D7" w14:textId="77777777" w:rsidR="00EC2F29" w:rsidRPr="00187973" w:rsidRDefault="00EC2F29" w:rsidP="00EC2F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</w:p>
    <w:p w14:paraId="063D5851" w14:textId="77777777" w:rsidR="00EC2F29" w:rsidRPr="00187973" w:rsidRDefault="00EC2F29" w:rsidP="00EC2F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</w:p>
    <w:p w14:paraId="7A71D677" w14:textId="77777777" w:rsidR="00EC2F29" w:rsidRPr="00187973" w:rsidRDefault="00EC2F29" w:rsidP="00EC2F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14:paraId="7C3D9886" w14:textId="77777777" w:rsidR="00EC2F29" w:rsidRPr="00187973" w:rsidRDefault="00EC2F29" w:rsidP="00EC2F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187973">
        <w:rPr>
          <w:rFonts w:ascii="Arial" w:eastAsia="Times New Roman" w:hAnsi="Arial" w:cs="Arial"/>
          <w:bCs/>
          <w:sz w:val="24"/>
          <w:szCs w:val="24"/>
          <w:lang w:eastAsia="ru-RU"/>
        </w:rPr>
        <w:t>от  06.07.2020</w:t>
      </w:r>
      <w:proofErr w:type="gramEnd"/>
      <w:r w:rsidRPr="001879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                                                                                            </w:t>
      </w:r>
      <w:proofErr w:type="gramStart"/>
      <w:r w:rsidRPr="00187973">
        <w:rPr>
          <w:rFonts w:ascii="Arial" w:eastAsia="Times New Roman" w:hAnsi="Arial" w:cs="Arial"/>
          <w:bCs/>
          <w:sz w:val="24"/>
          <w:szCs w:val="24"/>
          <w:lang w:eastAsia="ru-RU"/>
        </w:rPr>
        <w:t>№  76</w:t>
      </w:r>
      <w:proofErr w:type="gramEnd"/>
      <w:r w:rsidRPr="00187973">
        <w:rPr>
          <w:rFonts w:ascii="Arial" w:eastAsia="Times New Roman" w:hAnsi="Arial" w:cs="Arial"/>
          <w:bCs/>
          <w:sz w:val="24"/>
          <w:szCs w:val="24"/>
          <w:lang w:eastAsia="ru-RU"/>
        </w:rPr>
        <w:t>/65</w:t>
      </w:r>
    </w:p>
    <w:p w14:paraId="62115246" w14:textId="77777777" w:rsidR="00EC2F29" w:rsidRPr="00187973" w:rsidRDefault="00EC2F29" w:rsidP="00EC2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8E4289" w14:textId="77777777" w:rsidR="00EC2F29" w:rsidRPr="00187973" w:rsidRDefault="00EC2F29" w:rsidP="00EC2F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Cs/>
          <w:sz w:val="24"/>
          <w:szCs w:val="24"/>
          <w:lang w:eastAsia="ru-RU"/>
        </w:rPr>
        <w:t>Об отмене решения Совета депутатов Ленинского сельского поселения от 12.08.2016 года № 127/101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Ленинского сельского поселения Николаевского муниципального района Волгоградской области, и членов их семей на сайте администрации Ленинского сельского поселения 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опубликования»</w:t>
      </w:r>
    </w:p>
    <w:p w14:paraId="659B6C51" w14:textId="77777777" w:rsidR="00EC2F29" w:rsidRPr="00187973" w:rsidRDefault="00EC2F29" w:rsidP="00EC2F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6974482" w14:textId="77777777" w:rsidR="00EC2F29" w:rsidRPr="00187973" w:rsidRDefault="00EC2F29" w:rsidP="00EC2F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42BE3FA" w14:textId="77777777" w:rsidR="00EC2F29" w:rsidRPr="00187973" w:rsidRDefault="00EC2F29" w:rsidP="00EC2F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Руководствуясь Федеральным законом от 06.10.2003 г. № 131-ФЗ «Об общих принципах организации местного самоуправления в Российской Федерации», Уставом Ленинского сельского поселения, Совет депутатов Ленинского сельского поселения</w:t>
      </w:r>
    </w:p>
    <w:p w14:paraId="62D5C2DD" w14:textId="77777777" w:rsidR="00EC2F29" w:rsidRPr="00187973" w:rsidRDefault="00EC2F29" w:rsidP="00EC2F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DA17858" w14:textId="77777777" w:rsidR="00EC2F29" w:rsidRPr="00187973" w:rsidRDefault="00EC2F29" w:rsidP="00EC2F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</w:p>
    <w:p w14:paraId="76929C8F" w14:textId="77777777" w:rsidR="00EC2F29" w:rsidRPr="00187973" w:rsidRDefault="00EC2F29" w:rsidP="00EC2F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18D1CEC" w14:textId="77777777" w:rsidR="00EC2F29" w:rsidRPr="00187973" w:rsidRDefault="00EC2F29" w:rsidP="00EC2F2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Совета депутатов Ленинского сельского поселения от 12.08.2016 года № 127/101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Ленинского сельского поселения Николаевского муниципального района Волгоградской области, и членов их семей на сайте администрации Ленинского сельского поселения 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опубликования» - </w:t>
      </w:r>
      <w:r w:rsidRPr="0018797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отменить.</w:t>
      </w:r>
    </w:p>
    <w:p w14:paraId="4D9B770E" w14:textId="77777777" w:rsidR="00EC2F29" w:rsidRPr="00187973" w:rsidRDefault="00EC2F29" w:rsidP="00EC2F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0332E86" w14:textId="77777777" w:rsidR="00EC2F29" w:rsidRPr="00187973" w:rsidRDefault="00EC2F29" w:rsidP="00EC2F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68CADBD" w14:textId="77777777" w:rsidR="00EC2F29" w:rsidRPr="00187973" w:rsidRDefault="00EC2F29" w:rsidP="00EC2F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DF1E414" w14:textId="77777777" w:rsidR="00EC2F29" w:rsidRPr="00187973" w:rsidRDefault="00EC2F29" w:rsidP="00EC2F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Ленинского </w:t>
      </w:r>
    </w:p>
    <w:p w14:paraId="43C7CADA" w14:textId="77777777" w:rsidR="00EC2F29" w:rsidRPr="00187973" w:rsidRDefault="00EC2F29" w:rsidP="00EC2F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79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           </w:t>
      </w:r>
      <w:proofErr w:type="spellStart"/>
      <w:r w:rsidRPr="00187973">
        <w:rPr>
          <w:rFonts w:ascii="Arial" w:eastAsia="Times New Roman" w:hAnsi="Arial" w:cs="Arial"/>
          <w:bCs/>
          <w:sz w:val="24"/>
          <w:szCs w:val="24"/>
          <w:lang w:eastAsia="ru-RU"/>
        </w:rPr>
        <w:t>М.М.Зайченко</w:t>
      </w:r>
      <w:proofErr w:type="spellEnd"/>
    </w:p>
    <w:p w14:paraId="62BDE323" w14:textId="77777777" w:rsidR="00EC2F29" w:rsidRPr="00EC2F29" w:rsidRDefault="00EC2F29" w:rsidP="00EC2F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DD7066" w14:textId="77777777" w:rsidR="008F456E" w:rsidRDefault="008F456E"/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3CC"/>
    <w:multiLevelType w:val="hybridMultilevel"/>
    <w:tmpl w:val="A12E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5"/>
    <w:rsid w:val="00187973"/>
    <w:rsid w:val="002C7875"/>
    <w:rsid w:val="008F456E"/>
    <w:rsid w:val="00E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E429-B23A-4D8C-9870-CDBEA2F9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2020-07-29T07:24:00Z</dcterms:created>
  <dcterms:modified xsi:type="dcterms:W3CDTF">2020-07-29T07:26:00Z</dcterms:modified>
</cp:coreProperties>
</file>